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D7A31" w14:textId="047CC035" w:rsidR="003C0874" w:rsidRDefault="00FC4582">
      <w:hyperlink r:id="rId5" w:tooltip="27th Annual General Meeting Video link" w:history="1">
        <w:r w:rsidRPr="00FC4582">
          <w:rPr>
            <w:rStyle w:val="Hyperlink"/>
          </w:rPr>
          <w:t>27th Annual General Meeting Video link</w:t>
        </w:r>
      </w:hyperlink>
    </w:p>
    <w:sectPr w:rsidR="003C08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125"/>
    <w:rsid w:val="00055125"/>
    <w:rsid w:val="00332271"/>
    <w:rsid w:val="003C0874"/>
    <w:rsid w:val="003D5BED"/>
    <w:rsid w:val="004D3DB8"/>
    <w:rsid w:val="00884F56"/>
    <w:rsid w:val="00906FF0"/>
    <w:rsid w:val="00A00994"/>
    <w:rsid w:val="00D52DAF"/>
    <w:rsid w:val="00DD6127"/>
    <w:rsid w:val="00FC4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93BD9F"/>
  <w15:chartTrackingRefBased/>
  <w15:docId w15:val="{10A5B2C4-032F-4170-9747-6A67F6CB0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kn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51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51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51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51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51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51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51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51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51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51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51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51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51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51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51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51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51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51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51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51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51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51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51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51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51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51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51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51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512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D612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61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youtu.be/r197OdoBRQ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TBClassification>
  <attrValue xml:space="preserve">Public</attrValue>
  <customPropName>Classification</customPropName>
  <timestamp>12/15/2025 10:49:28 AM</timestamp>
  <userName>PAGE\ramchandra.kumar</userName>
  <computerName>PIL-LPTP-708541.PAGE.LOCAL</computerName>
  <guid>{ba77f16c-e3fb-4d48-aa1a-a358b39c5e49}</guid>
</GTBClassification>
</file>

<file path=customXml/itemProps1.xml><?xml version="1.0" encoding="utf-8"?>
<ds:datastoreItem xmlns:ds="http://schemas.openxmlformats.org/officeDocument/2006/customXml" ds:itemID="{EE92996F-43DD-4B6C-9511-2BEE5950551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</Words>
  <Characters>33</Characters>
  <Application>Microsoft Office Word</Application>
  <DocSecurity>0</DocSecurity>
  <Lines>1</Lines>
  <Paragraphs>1</Paragraphs>
  <ScaleCrop>false</ScaleCrop>
  <Company>PAGE INDUSTRIES LIMITED</Company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Ramchandra C Kumar</dc:creator>
  <cp:keywords>ClassificationData:&lt;Classification:Public&gt;</cp:keywords>
  <dc:description/>
  <cp:lastModifiedBy>Ramchandra C Kumar</cp:lastModifiedBy>
  <cp:revision>5</cp:revision>
  <dcterms:created xsi:type="dcterms:W3CDTF">2025-12-15T05:18:00Z</dcterms:created>
  <dcterms:modified xsi:type="dcterms:W3CDTF">2025-12-22T05:51:00Z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Public</vt:lpwstr>
  </property>
  <property fmtid="{D5CDD505-2E9C-101B-9397-08002B2CF9AE}" pid="3" name="ClassifiedBy">
    <vt:lpwstr>PAGE\ramchandra.kumar</vt:lpwstr>
  </property>
  <property fmtid="{D5CDD505-2E9C-101B-9397-08002B2CF9AE}" pid="4" name="ClassificationHost">
    <vt:lpwstr>PIL-LPTP-708541.PAGE.LOCAL</vt:lpwstr>
  </property>
  <property fmtid="{D5CDD505-2E9C-101B-9397-08002B2CF9AE}" pid="5" name="ClassificationDate">
    <vt:lpwstr>12/15/2025 10:49:28 AM</vt:lpwstr>
  </property>
  <property fmtid="{D5CDD505-2E9C-101B-9397-08002B2CF9AE}" pid="6" name="ClassificationGUID">
    <vt:lpwstr>{ba77f16c-e3fb-4d48-aa1a-a358b39c5e49}</vt:lpwstr>
  </property>
</Properties>
</file>